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336E56C7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FC5635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320AEFF9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602253">
        <w:rPr>
          <w:rFonts w:ascii="Arial" w:hAnsi="Arial" w:cs="Arial"/>
          <w:b/>
          <w:bCs/>
          <w:spacing w:val="-2"/>
        </w:rPr>
        <w:t>56</w:t>
      </w:r>
      <w:r w:rsidR="0041222A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61680EA0" w:rsidR="00EE28B0" w:rsidRDefault="0041222A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>26 aug 2019 - 17 sep 2019</w:t>
      </w:r>
      <w:r w:rsidR="00A97985" w:rsidRPr="00A97985">
        <w:rPr>
          <w:rFonts w:ascii="Arial" w:hAnsi="Arial" w:cs="Arial"/>
          <w:b/>
          <w:bCs/>
          <w:spacing w:val="-2"/>
        </w:rPr>
        <w:t xml:space="preserve"> (=coll. ID </w:t>
      </w:r>
      <w:r w:rsidR="00875CE4">
        <w:rPr>
          <w:rFonts w:ascii="Arial" w:hAnsi="Arial" w:cs="Arial"/>
          <w:b/>
          <w:bCs/>
          <w:spacing w:val="-2"/>
        </w:rPr>
        <w:t>M46013</w:t>
      </w:r>
      <w:r w:rsidR="00A97985" w:rsidRPr="00A97985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Default="00A97985" w:rsidP="00A97985">
      <w:pPr>
        <w:jc w:val="center"/>
        <w:rPr>
          <w:rFonts w:ascii="Arial" w:hAnsi="Arial" w:cs="Arial"/>
          <w:b/>
          <w:spacing w:val="-2"/>
          <w:lang w:val="en-US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A97985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4CA215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1D45766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 w:rsidR="0041222A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705AA7BF" w:rsidR="00A97985" w:rsidRDefault="0041222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 w:rsidR="00875CE4">
              <w:rPr>
                <w:spacing w:val="-2"/>
                <w:szCs w:val="8"/>
                <w:lang w:val="en-US"/>
              </w:rPr>
              <w:t>46013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2ECD1D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661CAA7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 w:rsidR="0041222A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60E245DE" w:rsidR="00A97985" w:rsidRDefault="0041222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 w:rsidR="00875CE4">
              <w:rPr>
                <w:spacing w:val="-2"/>
                <w:szCs w:val="8"/>
                <w:lang w:val="en-US"/>
              </w:rPr>
              <w:t>46013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553517E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1E2435A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 w:rsidR="0041222A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639F3CAC" w:rsidR="00A97985" w:rsidRDefault="0041222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 w:rsidR="00875CE4">
              <w:rPr>
                <w:spacing w:val="-2"/>
                <w:szCs w:val="8"/>
                <w:lang w:val="en-US"/>
              </w:rPr>
              <w:t>46013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6523370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0E627CD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 w:rsidR="0041222A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6EE78951" w:rsidR="00A97985" w:rsidRDefault="0041222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 w:rsidR="00875CE4">
              <w:rPr>
                <w:spacing w:val="-2"/>
                <w:szCs w:val="8"/>
                <w:lang w:val="en-US"/>
              </w:rPr>
              <w:t>46013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1ADC56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1308EBB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 w:rsidR="0041222A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438BEBC6" w:rsidR="00A97985" w:rsidRDefault="0041222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 w:rsidR="00875CE4">
              <w:rPr>
                <w:spacing w:val="-2"/>
                <w:szCs w:val="8"/>
                <w:lang w:val="en-US"/>
              </w:rPr>
              <w:t>46013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5C52AE8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64F396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 w:rsidR="0041222A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71478DF9" w:rsidR="00A97985" w:rsidRDefault="0041222A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="00A97985" w:rsidRPr="00A97985">
              <w:rPr>
                <w:spacing w:val="-2"/>
                <w:szCs w:val="8"/>
                <w:lang w:val="en-US"/>
              </w:rPr>
              <w:t xml:space="preserve"> (=coll. ID </w:t>
            </w:r>
            <w:r w:rsidR="00875CE4">
              <w:rPr>
                <w:spacing w:val="-2"/>
                <w:szCs w:val="8"/>
                <w:lang w:val="en-US"/>
              </w:rPr>
              <w:t>M46013</w:t>
            </w:r>
            <w:r w:rsidR="00A97985" w:rsidRPr="00A97985">
              <w:rPr>
                <w:spacing w:val="-2"/>
                <w:szCs w:val="8"/>
                <w:lang w:val="en-US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343A5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ADC52A" w14:textId="484F5C3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0719547" w14:textId="1DB4C77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78A76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58A155" w14:textId="1FBACF65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DD8C7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636D22" w14:textId="7E78DE7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5E5D09" w14:textId="3BCCCC2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23F82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66E6D99" w14:textId="1DF336B3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1E6D6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57CF01" w14:textId="08D0D15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AD10E3" w14:textId="172C750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6D9EC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E346BB" w14:textId="7E71B2C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16991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FC22D5" w14:textId="65F63F8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D11B8C" w14:textId="509A54F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1A9F5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9B09CF1" w14:textId="0760233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D51A5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602D6F" w14:textId="657701E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BBCD25" w14:textId="743C350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B9EBC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F191688" w14:textId="6E96AA9F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BDA18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EB3DD8" w14:textId="689BE17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B053F8" w14:textId="2A54ADF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923C6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0C22E7" w14:textId="5F23A65D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04C98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389DE" w14:textId="231E539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BCFD56" w14:textId="3725E67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4FB77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AF0FDF7" w14:textId="5E3E275F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39FAF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5CD6A7" w14:textId="0B93924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A39C1D" w14:textId="0FDF9C7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FA8B70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AF33F57" w14:textId="4682BE7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D4190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D0CE59" w14:textId="6425C31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891DFF" w14:textId="7BDCD7C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50AE9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20900D6" w14:textId="50474A8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5E42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4EEF5C" w14:textId="4ACB004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415691" w14:textId="0376925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A2D0B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9E7DA12" w14:textId="242DE6B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C7CB30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DEB65" w14:textId="190BB8D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6C23EE" w14:textId="4B92438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AB620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86876B2" w14:textId="6CDCE7C8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7164E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937EF2B" w14:textId="17B07A7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DF1FE2" w14:textId="2609A46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D7041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580390B" w14:textId="0EC47173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6DA30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14C779" w14:textId="6242DAC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3524B3" w14:textId="686F80C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ECDECA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69F174A" w14:textId="5CFB8AD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36D03F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DFB5A4" w14:textId="7655D25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480343" w14:textId="2835C92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B1F20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ED4FB98" w14:textId="169ED93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8CE1DF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660AD60" w14:textId="4F6F7EB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E8267F" w14:textId="0C1399D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19C24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7C526F" w14:textId="053E3C0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39D6D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F4260A" w14:textId="7E1F480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E6413FD" w14:textId="55156F4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5FC04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A8B1D17" w14:textId="345F544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3F7B8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736859" w14:textId="001092F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770AE8" w14:textId="0AA548F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EA215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C1F01D" w14:textId="6E0D4C1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E0F10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8B1C18" w14:textId="01185AE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C17EF1" w14:textId="17D18EA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2F9C3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3DBBCC5" w14:textId="3D88104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6F531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4D4600B" w14:textId="5C98E2C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2755E0A" w14:textId="45F3431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A5698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2A34109" w14:textId="63CDDC85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62758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449072" w14:textId="08B5E39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66204F" w14:textId="3A42F3F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F247B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11C492F" w14:textId="18B55F1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5A65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C4FD3" w14:textId="1217BAC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7F1143" w14:textId="09545CE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C63FB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BB85A8F" w14:textId="7986F31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800F9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E20723" w14:textId="3ECDDFA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38C545" w14:textId="26D8249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F4D61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5365F91" w14:textId="21C4F02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DA8BA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2D435C" w14:textId="3EE68EE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7E269D" w14:textId="4D4397A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9C618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5AFB24D" w14:textId="575641B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358F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B7B937" w14:textId="1A62474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495E80" w14:textId="579CCC1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FBB477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E39C21B" w14:textId="1EB0861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27E30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C99D2" w14:textId="2BDC170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E5DBD0" w14:textId="3152C23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2EA23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B0EFFD9" w14:textId="3510ED4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C53EE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0BB3AF" w14:textId="133DB37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F91324" w14:textId="526945A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6052B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BC990C4" w14:textId="38526CC8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8545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F8376A" w14:textId="5341B14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72C521" w14:textId="5E0572A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018B3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7F86708" w14:textId="524652C9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886D0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CBC5AB" w14:textId="43B1981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6AEAF8" w14:textId="53CDE47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C4E84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2B85C39" w14:textId="380F26B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9A00F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2429B2" w14:textId="70F4010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8607865" w14:textId="0460AFE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F76F4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3CFA0FC" w14:textId="6A75575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008D5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3B953A" w14:textId="3CB373A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D8C2B0" w14:textId="5D616E1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B1B40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3D01698" w14:textId="21534A9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3271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FFAB45" w14:textId="6F5DBE5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85A50F5" w14:textId="0F9ABC4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E0872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2555D83" w14:textId="3FAD5C8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01AA4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EDF78E" w14:textId="6476B37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C3EB7EE" w14:textId="36EB93C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23324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51A6A4C" w14:textId="1A4BA6C8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C2D3E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5471AAE" w14:textId="6F10464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D76B0A" w14:textId="33314F5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A3232B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50A8429" w14:textId="12CFF59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0DBE5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D4C5112" w14:textId="4916477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3CEF93A" w14:textId="570790A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3C102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BFC740D" w14:textId="0945234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023F2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33D89FF" w14:textId="2E6E457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E3B268" w14:textId="7179BBD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40378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E5134AC" w14:textId="069EBDE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75AE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D85D30" w14:textId="36EB6BE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7BD6AC" w14:textId="4AF53FD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E7755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EE77DAD" w14:textId="488CE01F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50197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EDFBBE" w14:textId="2B99B3B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CDF781E" w14:textId="10DDD68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101DC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024C796" w14:textId="1952E69C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47FE12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ED80C4" w14:textId="0EC5D7A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71B2C0" w14:textId="63B384D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E3378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5A1E9FA" w14:textId="15D636B3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B922A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74640C" w14:textId="43AAAB1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2EFD59" w14:textId="5FBD581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BA02C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11E9E50" w14:textId="1F09055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9F4CB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4E6E2E" w14:textId="7F1A230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3E5BDFD" w14:textId="16BCAC5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B6869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84E9BCE" w14:textId="085686CF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CB714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C695D3" w14:textId="633046D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6EAD59" w14:textId="4DFE7AD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FD062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740984" w14:textId="5AE2B3D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0415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F7D8DC" w14:textId="657B08D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474E7C" w14:textId="73EF973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9AA75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C7F3D39" w14:textId="39137D18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A9FC2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3AE9A3" w14:textId="0EEBEFB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E21F605" w14:textId="188CCD2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E7F58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0F5F4A3" w14:textId="78C43D5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4F8C4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C56866" w14:textId="0D56A3F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42B40D" w14:textId="6BF7838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02038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4D9CD70" w14:textId="324E43B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B0648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00E4792" w14:textId="4CC165F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DC776A" w14:textId="0DE13F8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DE135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6355F48" w14:textId="6499F2B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E20DF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3D6B75" w14:textId="24AB908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50407B" w14:textId="74429BE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C6901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A51157A" w14:textId="1692A14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4451B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FF1EA9" w14:textId="2C3E6BF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48230B" w14:textId="4381E28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9753B2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4E3B5B7" w14:textId="216C39E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FAA98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46F8CF" w14:textId="2965B5C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C409B2" w14:textId="0646E3E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B4CC1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A0521EC" w14:textId="2F06E48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677EB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7614F7" w14:textId="5B9A403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0F2EAE" w14:textId="4388F52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7EB91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F63489D" w14:textId="118F156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63AE7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28FDCC" w14:textId="4AB1803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9D4A88" w14:textId="25E3C2F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4131E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736A5BF" w14:textId="192527D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7F7DC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09B9F9" w14:textId="743D3AA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306E81" w14:textId="64521E5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0C3E2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B70C04A" w14:textId="2BBA3318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D2D7C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AD8EE4" w14:textId="6F5907D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34F9C3D" w14:textId="33136D4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29C11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900E38B" w14:textId="4CE0EBD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9E0C0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413659" w14:textId="01D02D4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CED631" w14:textId="39D1930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FBD1F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D8439A1" w14:textId="77B2EB7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70F99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23A956" w14:textId="064B1D8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242AC5" w14:textId="39A1C69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89C24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434B9DA" w14:textId="4DEFCBA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8C2BA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733F98" w14:textId="59DAD68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5B7E5E" w14:textId="3F744E2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0B8EF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0D3F5CE" w14:textId="2C77DFF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CD37E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65E01" w14:textId="48B8A9A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B111F9" w14:textId="0BC8A08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0B4D7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25A8DE6" w14:textId="1EA8413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33256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2E5C4D" w14:textId="087D3D6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97A9D3" w14:textId="464841A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5AD1C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B41AB0" w14:textId="0E2F90A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571F6F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5D9700" w14:textId="201F888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E76C53F" w14:textId="49ECEEC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79F17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496FF23" w14:textId="1A30DAB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BF8B10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AC808E" w14:textId="2F55C86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CCC311" w14:textId="622BCD0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C644A3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D2BD6CD" w14:textId="3E7F7D7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0D71A4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171C1B" w14:textId="0A0B49C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C9E389B" w14:textId="74F3B0C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CEE9BB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CDAC99D" w14:textId="48D90D8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7CCCE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CCBB71" w14:textId="64A3997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3FA083" w14:textId="0A65F87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FD9FD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52CCB95" w14:textId="5BEA350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FB0B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BB1846" w14:textId="1A9119D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79F0D79" w14:textId="15FC535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D49ED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2C684E6" w14:textId="56DE8DAC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C63380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69E805" w14:textId="5DA3295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F6E28E" w14:textId="45BDDC0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5E3A2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D67258D" w14:textId="35E9B878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37394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9D606A" w14:textId="7551324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889381" w14:textId="0BD6244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8FA34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6729074" w14:textId="417734A8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407CD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013871" w14:textId="7C73146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DF0AB7" w14:textId="5943BE1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FAAC2C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67DAA7E" w14:textId="14FF444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40DF9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CF7BC7" w14:textId="31F8289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CC50F1" w14:textId="3D276FF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4A0A9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92A7335" w14:textId="1285F37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A5D92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882A19" w14:textId="6277E09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C3C9C4" w14:textId="7B32CA5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201F0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F91ADFF" w14:textId="1952F33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E55D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6117EA" w14:textId="1EFE221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DF4600" w14:textId="5378010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D273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A877A99" w14:textId="21276D09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9B327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EBEA9A" w14:textId="28787C9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940691" w14:textId="5737E06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CC9C7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245C1E1" w14:textId="219AD553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81182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89514F" w14:textId="4BCF983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01312C" w14:textId="629CE94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C826E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90695C5" w14:textId="1589FF95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FC5D0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8A1F41" w14:textId="6217C7A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DDB330" w14:textId="19FDEB0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30299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FE0F1CD" w14:textId="7DB7F76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B2C51F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51CF92" w14:textId="3C9D81A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4CF4F" w14:textId="4F322F5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E1D72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F8FAE15" w14:textId="7908AC2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CE8CBD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E0C87A" w14:textId="545B18B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77D459" w14:textId="216970D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1A46F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6D0C416" w14:textId="1221CD59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6172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8264A5" w14:textId="5CD16E1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5BD9FF" w14:textId="3434C21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CC6CD1F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05EE16C" w14:textId="51B8150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03351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185260" w14:textId="5278CF0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1D0E5B" w14:textId="2D0AC96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BC9EF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FD3100" w14:textId="532B1E6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303AB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4A38E1" w14:textId="53AE5AE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74EFE0" w14:textId="2083D4A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23199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6B2D004" w14:textId="6C98F4E5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7AAFE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5BAB377" w14:textId="1DA7584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83BCCF" w14:textId="794569B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EF569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72701B5" w14:textId="16D9052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E8E89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304140" w14:textId="56CC090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43FDE7" w14:textId="5C23F7F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7075F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AC8BB3F" w14:textId="236A3FB3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C62C8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A810EA" w14:textId="0A41E03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DA5DD" w14:textId="412507A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F10CB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03E79C5" w14:textId="7281A50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886D7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DC7E51" w14:textId="0985CD4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E6CE95" w14:textId="5B498027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8FE5FF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964BDD2" w14:textId="3A77467F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1BE5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2FD092" w14:textId="00B9D41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613705" w14:textId="2961F26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88ADA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C9DA4D7" w14:textId="397BD795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D505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10FB30" w14:textId="64B4B45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D8166DB" w14:textId="1271081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53DAA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F0D1C51" w14:textId="63F8966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5B0E8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488D03" w14:textId="725E1E4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566243" w14:textId="5DD626F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D048AB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623E744" w14:textId="624986C9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8CD43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DB6BCC4" w14:textId="0AD675E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74832B" w14:textId="7009BA7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D8EBE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574C2EE" w14:textId="62DECA3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27517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6CAB87" w14:textId="362342E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FD3276" w14:textId="1F27784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85993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9C3DBF9" w14:textId="4254476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3B9C3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DE3FE02" w14:textId="46F7E7A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947662" w14:textId="211B9DE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8E576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46E4807" w14:textId="1FBC076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1D7D6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612FFE" w14:textId="447983B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7AC6A4" w14:textId="5E5ACDF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423513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B4A2B72" w14:textId="19EFFB2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F0011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6793DF" w14:textId="5061E1A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A09FCA" w14:textId="08722D3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D1ED0B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EB533E1" w14:textId="5238D4A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BDDF4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2B11E3" w14:textId="3691C10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5A17AB" w14:textId="248E111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4ACBA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9FA7867" w14:textId="76744313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CEBB5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F5B3A7" w14:textId="0CD625C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F9C63D" w14:textId="498D0A9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F36F15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986C7CC" w14:textId="39D4A47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CA15FF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BBAB5E6" w14:textId="0E595D1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E0FF5D" w14:textId="1D3260F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B15F3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0A2402D" w14:textId="4D9E7EF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05466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6BC645" w14:textId="5FC976F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A23CE1" w14:textId="482F926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06484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1BCE2BE" w14:textId="0B106D2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BBB5E7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3E53BB" w14:textId="0BCD963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1F0DAB" w14:textId="736ACC6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5C1FB3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5A47894" w14:textId="5F391A4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2C62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A91799" w14:textId="733E2A3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FAEFFF" w14:textId="00E0D26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4D5D1F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729EDF7" w14:textId="29E4064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4FA9F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386D33" w14:textId="7E07C88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C24320" w14:textId="17E0B25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595F75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5EFDEE1" w14:textId="153FBBB3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2D93E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8EEB8B" w14:textId="38CF612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EEDF0" w14:textId="64E6899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2B041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3000329" w14:textId="33493349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A1B63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D74407" w14:textId="412E8A94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598C4B" w14:textId="6AE0D07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680B9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CE42FB4" w14:textId="78915A5F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BD7D4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7C0129" w14:textId="2745E8A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4538BD" w14:textId="3DA92CF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9EA95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BBD9472" w14:textId="10D4349F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3D3FA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BE9ED6" w14:textId="1985CE8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E05D0B" w14:textId="2D62664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E5F0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51B2C918" w14:textId="2E6FE536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0FDB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AA134D5" w14:textId="5B4B799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574BECD" w14:textId="774C3C1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C875C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7BFA788C" w14:textId="475AE25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9A47B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BD02E7" w14:textId="1828CF32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253B33" w14:textId="6DDCCD3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5CE0D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4D764CB6" w14:textId="702AF66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23DC8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CFB595" w14:textId="7C9E623A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75D1BE" w14:textId="3641341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0FC6434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A1737E3" w14:textId="7D9CF43B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BBA156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D422D3" w14:textId="0E3016F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48F602" w14:textId="6F5A5B8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128039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F812543" w14:textId="6BCDC7D9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53EEBF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FAF48C" w14:textId="7987801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846C8F" w14:textId="735A9BF3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4591A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6F3C2E6" w14:textId="2BF1762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2573E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DD39C5" w14:textId="32C31E8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FDF8E8" w14:textId="6C3C429F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42BAE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297F374" w14:textId="1D098CA9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640F2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A74EA0" w14:textId="3CA2C58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C800DB6" w14:textId="1FEC482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9B0B2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158255EC" w14:textId="7207EA1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A2322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69FB25" w14:textId="2770525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D4AE81" w14:textId="7725E8E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377290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24383E06" w14:textId="7832E722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C8C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D354A7" w14:textId="4C14425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638D46" w14:textId="08FA4DEC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2F5A9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B2DF328" w14:textId="2AB4555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C85818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BF76FF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FC71A" w14:textId="30481E4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CD5FEE6" w14:textId="69C69BE6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8A077DA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0CBA55E" w14:textId="2F22A5D0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563336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F75CCF" w14:textId="6F72B211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B041E5" w14:textId="54DEE6C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DCE015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811113C" w14:textId="2C8D631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0BF4D8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BCE2AE" w14:textId="3A1B0355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50E962" w14:textId="25BE2ADD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16029B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303C1881" w14:textId="306EE261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A42531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5338918" w14:textId="0BC86D2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51F0B5A" w14:textId="2ADD0FB0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0346ED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20653E3" w14:textId="1FC4B3AA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8DAD7BC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933597" w14:textId="544577A9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07BCA14" w14:textId="538D6D9E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045482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034AE53B" w14:textId="192AC0A4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BEAFD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6D9ED4" w14:textId="5D8948AB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FC5635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731A49" w14:textId="39645BC8" w:rsidR="00C85818" w:rsidRPr="00A97985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02253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C4323E" w14:textId="77777777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26 aug 2019 - 17 sep 2019</w:t>
            </w:r>
            <w:r w:rsidRPr="00A97985">
              <w:rPr>
                <w:spacing w:val="-2"/>
                <w:szCs w:val="8"/>
                <w:lang w:val="en-US"/>
              </w:rPr>
              <w:t xml:space="preserve"> (=coll. ID </w:t>
            </w:r>
            <w:r>
              <w:rPr>
                <w:spacing w:val="-2"/>
                <w:szCs w:val="8"/>
                <w:lang w:val="en-US"/>
              </w:rPr>
              <w:t>M46013</w:t>
            </w:r>
            <w:r w:rsidRPr="00A97985">
              <w:rPr>
                <w:spacing w:val="-2"/>
                <w:szCs w:val="8"/>
                <w:lang w:val="en-US"/>
              </w:rPr>
              <w:t>)</w:t>
            </w:r>
          </w:p>
          <w:p w14:paraId="6701ED14" w14:textId="06C8588E" w:rsidR="00C85818" w:rsidRDefault="00C85818" w:rsidP="00C8581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2A1CDB"/>
    <w:rsid w:val="0041222A"/>
    <w:rsid w:val="00602253"/>
    <w:rsid w:val="00875CE4"/>
    <w:rsid w:val="00A97985"/>
    <w:rsid w:val="00C85818"/>
    <w:rsid w:val="00EE28B0"/>
    <w:rsid w:val="00F62C2C"/>
    <w:rsid w:val="00FC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4817</Words>
  <Characters>25534</Characters>
  <Application>Microsoft Office Word</Application>
  <DocSecurity>0</DocSecurity>
  <Lines>212</Lines>
  <Paragraphs>60</Paragraphs>
  <ScaleCrop>false</ScaleCrop>
  <Company/>
  <LinksUpToDate>false</LinksUpToDate>
  <CharactersWithSpaces>30291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7</cp:revision>
  <cp:lastPrinted>2020-02-20T12:06:00Z</cp:lastPrinted>
  <dcterms:created xsi:type="dcterms:W3CDTF">2021-06-22T14:52:00Z</dcterms:created>
  <dcterms:modified xsi:type="dcterms:W3CDTF">2022-03-18T08:08:00Z</dcterms:modified>
  <dc:language>sv-SE</dc:language>
</cp:coreProperties>
</file>